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6" w:rsidRDefault="00282686"/>
    <w:p w:rsidR="00282686" w:rsidRDefault="00282686"/>
    <w:p w:rsidR="00282686" w:rsidRDefault="00282686"/>
    <w:p w:rsidR="002C5D66" w:rsidRDefault="002C5D66"/>
    <w:p w:rsidR="002C5D66" w:rsidRDefault="002C5D66"/>
    <w:p w:rsidR="002C5D66" w:rsidRDefault="002C5D66">
      <w:bookmarkStart w:id="0" w:name="_GoBack"/>
      <w:bookmarkEnd w:id="0"/>
    </w:p>
    <w:p w:rsidR="00282686" w:rsidRDefault="00282686"/>
    <w:p w:rsidR="00282686" w:rsidRDefault="00282686"/>
    <w:p w:rsidR="00282686" w:rsidRPr="00282686" w:rsidRDefault="00282686" w:rsidP="00282686">
      <w:pPr>
        <w:jc w:val="center"/>
        <w:rPr>
          <w:b/>
          <w:sz w:val="40"/>
          <w:szCs w:val="40"/>
        </w:rPr>
      </w:pPr>
      <w:r w:rsidRPr="00282686">
        <w:rPr>
          <w:b/>
          <w:sz w:val="40"/>
          <w:szCs w:val="40"/>
        </w:rPr>
        <w:t>План</w:t>
      </w:r>
    </w:p>
    <w:p w:rsidR="00282686" w:rsidRDefault="00282686" w:rsidP="00282686">
      <w:pPr>
        <w:jc w:val="center"/>
        <w:rPr>
          <w:b/>
          <w:sz w:val="40"/>
          <w:szCs w:val="40"/>
        </w:rPr>
      </w:pPr>
      <w:r w:rsidRPr="00282686">
        <w:rPr>
          <w:b/>
          <w:sz w:val="40"/>
          <w:szCs w:val="40"/>
        </w:rPr>
        <w:t xml:space="preserve">совместных организационно-профилактических мероприятий </w:t>
      </w:r>
    </w:p>
    <w:p w:rsidR="00965B37" w:rsidRDefault="00965B37" w:rsidP="00965B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дошкольного образовательного учреждения </w:t>
      </w:r>
    </w:p>
    <w:p w:rsidR="00965B37" w:rsidRDefault="000B5E38" w:rsidP="00965B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Подсереднен</w:t>
      </w:r>
      <w:r w:rsidR="00965B37">
        <w:rPr>
          <w:b/>
          <w:sz w:val="40"/>
          <w:szCs w:val="40"/>
        </w:rPr>
        <w:t xml:space="preserve">ский детский сад </w:t>
      </w:r>
    </w:p>
    <w:p w:rsidR="00A67792" w:rsidRDefault="00965B37" w:rsidP="00965B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Алексеевского района Белгородской области</w:t>
      </w:r>
    </w:p>
    <w:p w:rsidR="00282686" w:rsidRDefault="00282686" w:rsidP="00282686">
      <w:pPr>
        <w:jc w:val="center"/>
        <w:rPr>
          <w:b/>
          <w:sz w:val="40"/>
          <w:szCs w:val="40"/>
        </w:rPr>
      </w:pPr>
      <w:r w:rsidRPr="00282686">
        <w:rPr>
          <w:b/>
          <w:sz w:val="40"/>
          <w:szCs w:val="40"/>
        </w:rPr>
        <w:t xml:space="preserve">и </w:t>
      </w:r>
      <w:r w:rsidR="00A67792">
        <w:rPr>
          <w:b/>
          <w:sz w:val="40"/>
          <w:szCs w:val="40"/>
        </w:rPr>
        <w:t xml:space="preserve">ОНД и </w:t>
      </w:r>
      <w:proofErr w:type="gramStart"/>
      <w:r w:rsidR="00A67792">
        <w:rPr>
          <w:b/>
          <w:sz w:val="40"/>
          <w:szCs w:val="40"/>
        </w:rPr>
        <w:t>ПР</w:t>
      </w:r>
      <w:proofErr w:type="gramEnd"/>
      <w:r w:rsidRPr="00282686">
        <w:rPr>
          <w:b/>
          <w:sz w:val="40"/>
          <w:szCs w:val="40"/>
        </w:rPr>
        <w:t xml:space="preserve"> по Алексеевскому району </w:t>
      </w:r>
    </w:p>
    <w:p w:rsidR="00282686" w:rsidRDefault="00282686" w:rsidP="00282686">
      <w:pPr>
        <w:jc w:val="center"/>
        <w:rPr>
          <w:b/>
          <w:sz w:val="40"/>
          <w:szCs w:val="40"/>
        </w:rPr>
      </w:pPr>
      <w:r w:rsidRPr="00282686">
        <w:rPr>
          <w:b/>
          <w:sz w:val="40"/>
          <w:szCs w:val="40"/>
        </w:rPr>
        <w:t xml:space="preserve">по предупреждению </w:t>
      </w:r>
      <w:r w:rsidR="00A67792">
        <w:rPr>
          <w:b/>
          <w:sz w:val="40"/>
          <w:szCs w:val="40"/>
        </w:rPr>
        <w:t>безопасности жизнедеятельности</w:t>
      </w:r>
    </w:p>
    <w:p w:rsidR="00282686" w:rsidRDefault="00282686" w:rsidP="00965B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среди воспитанников </w:t>
      </w:r>
    </w:p>
    <w:p w:rsidR="00965B37" w:rsidRDefault="00965B37" w:rsidP="00965B37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2018-2019  г.г.</w:t>
      </w: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C5D66" w:rsidRDefault="002C5D66" w:rsidP="00282686">
      <w:pPr>
        <w:jc w:val="center"/>
        <w:rPr>
          <w:b/>
          <w:sz w:val="40"/>
          <w:szCs w:val="40"/>
        </w:rPr>
      </w:pPr>
    </w:p>
    <w:p w:rsidR="002C5D66" w:rsidRDefault="002C5D66" w:rsidP="00282686">
      <w:pPr>
        <w:jc w:val="center"/>
        <w:rPr>
          <w:b/>
          <w:sz w:val="40"/>
          <w:szCs w:val="40"/>
        </w:rPr>
      </w:pPr>
    </w:p>
    <w:p w:rsidR="002C5D66" w:rsidRDefault="002C5D66" w:rsidP="00282686">
      <w:pPr>
        <w:jc w:val="center"/>
        <w:rPr>
          <w:b/>
          <w:sz w:val="40"/>
          <w:szCs w:val="40"/>
        </w:rPr>
      </w:pPr>
    </w:p>
    <w:p w:rsidR="002C5D66" w:rsidRDefault="002C5D6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rPr>
          <w:b/>
          <w:sz w:val="40"/>
          <w:szCs w:val="40"/>
        </w:rPr>
      </w:pPr>
    </w:p>
    <w:p w:rsidR="00965B37" w:rsidRDefault="00965B37" w:rsidP="00282686">
      <w:pPr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282686" w:rsidTr="00282686">
        <w:tc>
          <w:tcPr>
            <w:tcW w:w="14503" w:type="dxa"/>
          </w:tcPr>
          <w:p w:rsidR="00282686" w:rsidRPr="00282686" w:rsidRDefault="00282686" w:rsidP="00282686">
            <w:pPr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ЦЕЛЬ:</w:t>
            </w:r>
          </w:p>
        </w:tc>
      </w:tr>
      <w:tr w:rsidR="00282686" w:rsidTr="00282686">
        <w:tc>
          <w:tcPr>
            <w:tcW w:w="14503" w:type="dxa"/>
          </w:tcPr>
          <w:p w:rsidR="00282686" w:rsidRPr="00282686" w:rsidRDefault="00282686" w:rsidP="000B5E38">
            <w:pPr>
              <w:jc w:val="both"/>
              <w:rPr>
                <w:sz w:val="28"/>
                <w:szCs w:val="28"/>
              </w:rPr>
            </w:pPr>
            <w:r w:rsidRPr="00282686">
              <w:rPr>
                <w:sz w:val="28"/>
                <w:szCs w:val="28"/>
              </w:rPr>
              <w:t xml:space="preserve">Совершенствовать сотрудничество с целью профилактической работы по </w:t>
            </w:r>
            <w:r w:rsidR="00A67792">
              <w:rPr>
                <w:sz w:val="28"/>
                <w:szCs w:val="28"/>
              </w:rPr>
              <w:t>безопасности жизнедеятельности</w:t>
            </w:r>
            <w:r w:rsidRPr="00282686">
              <w:rPr>
                <w:sz w:val="28"/>
                <w:szCs w:val="28"/>
              </w:rPr>
              <w:t xml:space="preserve"> воспитанников </w:t>
            </w:r>
            <w:r w:rsidR="000B5E38">
              <w:rPr>
                <w:sz w:val="28"/>
                <w:szCs w:val="28"/>
              </w:rPr>
              <w:t>Подсередненского</w:t>
            </w:r>
            <w:r w:rsidR="00965B37">
              <w:rPr>
                <w:sz w:val="28"/>
                <w:szCs w:val="28"/>
              </w:rPr>
              <w:t xml:space="preserve"> детского сада</w:t>
            </w:r>
            <w:r w:rsidRPr="00282686">
              <w:rPr>
                <w:sz w:val="28"/>
                <w:szCs w:val="28"/>
              </w:rPr>
              <w:t>, реализующих программы дошкольного образования.</w:t>
            </w:r>
          </w:p>
        </w:tc>
      </w:tr>
      <w:tr w:rsidR="00282686" w:rsidTr="00282686">
        <w:tc>
          <w:tcPr>
            <w:tcW w:w="14503" w:type="dxa"/>
          </w:tcPr>
          <w:p w:rsidR="00282686" w:rsidRDefault="00282686" w:rsidP="0028268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82686" w:rsidTr="00282686">
        <w:tc>
          <w:tcPr>
            <w:tcW w:w="14503" w:type="dxa"/>
          </w:tcPr>
          <w:p w:rsidR="00282686" w:rsidRPr="00282686" w:rsidRDefault="00282686" w:rsidP="00282686">
            <w:pPr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ЗАДАЧИ:</w:t>
            </w:r>
          </w:p>
        </w:tc>
      </w:tr>
      <w:tr w:rsidR="00282686" w:rsidTr="00282686">
        <w:tc>
          <w:tcPr>
            <w:tcW w:w="14503" w:type="dxa"/>
          </w:tcPr>
          <w:p w:rsidR="00282686" w:rsidRPr="00282686" w:rsidRDefault="00282686" w:rsidP="00A67792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формы сотрудничества и взаимодействия ДОУ с семьей, </w:t>
            </w:r>
            <w:r w:rsidR="00A67792">
              <w:rPr>
                <w:sz w:val="28"/>
                <w:szCs w:val="28"/>
              </w:rPr>
              <w:t>ОНД и ПР</w:t>
            </w:r>
            <w:r>
              <w:rPr>
                <w:sz w:val="28"/>
                <w:szCs w:val="28"/>
              </w:rPr>
              <w:t xml:space="preserve">, общественными организациями для профилактики </w:t>
            </w:r>
            <w:r w:rsidR="00A67792">
              <w:rPr>
                <w:sz w:val="28"/>
                <w:szCs w:val="28"/>
              </w:rPr>
              <w:t>безопасности жизнедеятельности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2686" w:rsidTr="00282686">
        <w:tc>
          <w:tcPr>
            <w:tcW w:w="14503" w:type="dxa"/>
          </w:tcPr>
          <w:p w:rsidR="00282686" w:rsidRPr="00282686" w:rsidRDefault="00282686" w:rsidP="00A67792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у детей элементарные навыки самостоятельного и безопасного поведения </w:t>
            </w:r>
            <w:r w:rsidR="00A67792">
              <w:rPr>
                <w:sz w:val="28"/>
                <w:szCs w:val="28"/>
              </w:rPr>
              <w:t>в быту и на улице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82686" w:rsidTr="00282686">
        <w:tc>
          <w:tcPr>
            <w:tcW w:w="14503" w:type="dxa"/>
          </w:tcPr>
          <w:p w:rsidR="00282686" w:rsidRPr="00282686" w:rsidRDefault="00282686" w:rsidP="00A67792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работу педагогов по </w:t>
            </w:r>
            <w:r w:rsidR="00A67792">
              <w:rPr>
                <w:sz w:val="28"/>
                <w:szCs w:val="28"/>
              </w:rPr>
              <w:t>безопасности жизнедеятельности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2686" w:rsidTr="00282686">
        <w:tc>
          <w:tcPr>
            <w:tcW w:w="14503" w:type="dxa"/>
          </w:tcPr>
          <w:p w:rsidR="00282686" w:rsidRDefault="00282686" w:rsidP="0028268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Пополнять методическую базу по </w:t>
            </w:r>
            <w:r w:rsidR="00A67792">
              <w:rPr>
                <w:sz w:val="28"/>
                <w:szCs w:val="28"/>
              </w:rPr>
              <w:t>безопасности жизнедеятельности</w:t>
            </w:r>
            <w:r>
              <w:rPr>
                <w:sz w:val="28"/>
                <w:szCs w:val="28"/>
              </w:rPr>
              <w:t>.</w:t>
            </w:r>
          </w:p>
          <w:p w:rsidR="00282686" w:rsidRPr="00282686" w:rsidRDefault="00282686" w:rsidP="0028268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965B37">
      <w:pPr>
        <w:rPr>
          <w:b/>
          <w:sz w:val="40"/>
          <w:szCs w:val="40"/>
        </w:rPr>
      </w:pPr>
    </w:p>
    <w:p w:rsidR="00282686" w:rsidRDefault="00282686" w:rsidP="00282686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82686" w:rsidRDefault="003C30E6" w:rsidP="00282686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282686" w:rsidRPr="00282686">
        <w:rPr>
          <w:sz w:val="24"/>
          <w:szCs w:val="24"/>
        </w:rPr>
        <w:t xml:space="preserve"> Пункты плана и сроки исполнения могут варьироваться дополнительным</w:t>
      </w:r>
      <w:r w:rsidR="000B5E38">
        <w:rPr>
          <w:sz w:val="24"/>
          <w:szCs w:val="24"/>
        </w:rPr>
        <w:t xml:space="preserve"> приказом по Подсереднен</w:t>
      </w:r>
      <w:r w:rsidR="00287791">
        <w:rPr>
          <w:sz w:val="24"/>
          <w:szCs w:val="24"/>
        </w:rPr>
        <w:t>скому детскому  саду</w:t>
      </w:r>
      <w:r w:rsidR="00282686" w:rsidRPr="00282686">
        <w:rPr>
          <w:sz w:val="24"/>
          <w:szCs w:val="24"/>
        </w:rPr>
        <w:t xml:space="preserve"> </w:t>
      </w:r>
      <w:r w:rsidR="00282686">
        <w:rPr>
          <w:sz w:val="24"/>
          <w:szCs w:val="24"/>
        </w:rPr>
        <w:t>с учетом приказов</w:t>
      </w:r>
      <w:r w:rsidR="00287791" w:rsidRPr="00287791">
        <w:rPr>
          <w:sz w:val="24"/>
          <w:szCs w:val="24"/>
        </w:rPr>
        <w:t xml:space="preserve"> </w:t>
      </w:r>
      <w:r w:rsidR="00287791" w:rsidRPr="00282686">
        <w:rPr>
          <w:sz w:val="24"/>
          <w:szCs w:val="24"/>
        </w:rPr>
        <w:t>управления образования</w:t>
      </w:r>
      <w:r w:rsidR="00282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запросов</w:t>
      </w:r>
      <w:r w:rsidR="00A67792">
        <w:rPr>
          <w:sz w:val="24"/>
          <w:szCs w:val="24"/>
        </w:rPr>
        <w:t>ОНД</w:t>
      </w:r>
      <w:proofErr w:type="spellEnd"/>
      <w:r w:rsidR="00A67792">
        <w:rPr>
          <w:sz w:val="24"/>
          <w:szCs w:val="24"/>
        </w:rPr>
        <w:t xml:space="preserve"> и ПР</w:t>
      </w:r>
      <w:r>
        <w:rPr>
          <w:sz w:val="24"/>
          <w:szCs w:val="24"/>
        </w:rPr>
        <w:t>.</w:t>
      </w:r>
    </w:p>
    <w:p w:rsidR="00282686" w:rsidRDefault="006625AE" w:rsidP="00282686">
      <w:pPr>
        <w:rPr>
          <w:sz w:val="24"/>
          <w:szCs w:val="24"/>
        </w:rPr>
      </w:pPr>
      <w:r>
        <w:rPr>
          <w:sz w:val="24"/>
          <w:szCs w:val="24"/>
        </w:rPr>
        <w:t>*** П</w:t>
      </w:r>
      <w:r w:rsidR="003C30E6">
        <w:rPr>
          <w:sz w:val="24"/>
          <w:szCs w:val="24"/>
        </w:rPr>
        <w:t xml:space="preserve">роводимые мероприятия предполагают участие инспекторов </w:t>
      </w:r>
      <w:r w:rsidR="00A67792">
        <w:rPr>
          <w:sz w:val="24"/>
          <w:szCs w:val="24"/>
        </w:rPr>
        <w:t xml:space="preserve">ОНД и </w:t>
      </w:r>
      <w:proofErr w:type="gramStart"/>
      <w:r w:rsidR="00A67792">
        <w:rPr>
          <w:sz w:val="24"/>
          <w:szCs w:val="24"/>
        </w:rPr>
        <w:t>ПР</w:t>
      </w:r>
      <w:proofErr w:type="gramEnd"/>
      <w:r w:rsidR="003C30E6">
        <w:rPr>
          <w:sz w:val="24"/>
          <w:szCs w:val="24"/>
        </w:rPr>
        <w:t xml:space="preserve">, </w:t>
      </w:r>
      <w:r w:rsidR="00287791">
        <w:rPr>
          <w:sz w:val="24"/>
          <w:szCs w:val="24"/>
        </w:rPr>
        <w:t>закрепленных за образовательной организацией</w:t>
      </w:r>
      <w:r w:rsidR="003C30E6">
        <w:rPr>
          <w:sz w:val="24"/>
          <w:szCs w:val="24"/>
        </w:rPr>
        <w:t>, по</w:t>
      </w:r>
      <w:r w:rsidR="00287791">
        <w:rPr>
          <w:sz w:val="24"/>
          <w:szCs w:val="24"/>
        </w:rPr>
        <w:t xml:space="preserve"> </w:t>
      </w:r>
      <w:r w:rsidR="003C30E6">
        <w:rPr>
          <w:sz w:val="24"/>
          <w:szCs w:val="24"/>
        </w:rPr>
        <w:t>согласованию.</w:t>
      </w:r>
    </w:p>
    <w:p w:rsidR="00A67792" w:rsidRPr="003C30E6" w:rsidRDefault="00A67792" w:rsidP="00282686">
      <w:pPr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3716" w:type="dxa"/>
        <w:tblLook w:val="04A0" w:firstRow="1" w:lastRow="0" w:firstColumn="1" w:lastColumn="0" w:noHBand="0" w:noVBand="1"/>
      </w:tblPr>
      <w:tblGrid>
        <w:gridCol w:w="746"/>
        <w:gridCol w:w="6733"/>
        <w:gridCol w:w="3261"/>
        <w:gridCol w:w="2976"/>
      </w:tblGrid>
      <w:tr w:rsidR="00965B37" w:rsidTr="00287791">
        <w:tc>
          <w:tcPr>
            <w:tcW w:w="746" w:type="dxa"/>
          </w:tcPr>
          <w:p w:rsidR="00965B37" w:rsidRPr="00282686" w:rsidRDefault="00965B37" w:rsidP="00287791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lastRenderedPageBreak/>
              <w:t>№ п</w:t>
            </w:r>
            <w:r w:rsidRPr="00282686">
              <w:rPr>
                <w:b/>
                <w:sz w:val="28"/>
                <w:szCs w:val="28"/>
                <w:lang w:val="en-US"/>
              </w:rPr>
              <w:t>/</w:t>
            </w:r>
            <w:r w:rsidRPr="0028268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733" w:type="dxa"/>
          </w:tcPr>
          <w:p w:rsidR="00965B37" w:rsidRPr="00282686" w:rsidRDefault="00965B37" w:rsidP="00287791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3261" w:type="dxa"/>
          </w:tcPr>
          <w:p w:rsidR="00965B37" w:rsidRPr="00282686" w:rsidRDefault="00965B37" w:rsidP="00287791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76" w:type="dxa"/>
          </w:tcPr>
          <w:p w:rsidR="00965B37" w:rsidRPr="00282686" w:rsidRDefault="00965B37" w:rsidP="00287791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965B37" w:rsidTr="00287791">
        <w:tc>
          <w:tcPr>
            <w:tcW w:w="746" w:type="dxa"/>
          </w:tcPr>
          <w:p w:rsidR="00965B37" w:rsidRPr="00282686" w:rsidRDefault="00965B37" w:rsidP="00287791">
            <w:pPr>
              <w:jc w:val="center"/>
              <w:rPr>
                <w:sz w:val="28"/>
                <w:szCs w:val="28"/>
              </w:rPr>
            </w:pPr>
            <w:r w:rsidRPr="00282686"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</w:tcPr>
          <w:p w:rsidR="00965B37" w:rsidRPr="00282686" w:rsidRDefault="00965B37" w:rsidP="00287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информации в уголках ПБ, на сайтах образовательных организаций, проведение инструктажей с сотрудниками, составление плана совместной работы</w:t>
            </w:r>
          </w:p>
        </w:tc>
        <w:tc>
          <w:tcPr>
            <w:tcW w:w="3261" w:type="dxa"/>
          </w:tcPr>
          <w:p w:rsidR="00965B37" w:rsidRDefault="00965B37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и ПР</w:t>
            </w:r>
            <w:r w:rsidRPr="00EE4839">
              <w:rPr>
                <w:sz w:val="28"/>
                <w:szCs w:val="28"/>
              </w:rPr>
              <w:t xml:space="preserve">, </w:t>
            </w:r>
          </w:p>
          <w:p w:rsidR="00965B37" w:rsidRDefault="00965B37" w:rsidP="00287791">
            <w:pPr>
              <w:jc w:val="center"/>
            </w:pPr>
            <w:r>
              <w:rPr>
                <w:sz w:val="28"/>
                <w:szCs w:val="28"/>
              </w:rPr>
              <w:t>заведующий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воспитатели</w:t>
            </w:r>
          </w:p>
        </w:tc>
        <w:tc>
          <w:tcPr>
            <w:tcW w:w="2976" w:type="dxa"/>
          </w:tcPr>
          <w:p w:rsidR="00965B37" w:rsidRPr="00282686" w:rsidRDefault="00965B37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года</w:t>
            </w:r>
          </w:p>
        </w:tc>
      </w:tr>
      <w:tr w:rsidR="00965B37" w:rsidTr="00287791">
        <w:tc>
          <w:tcPr>
            <w:tcW w:w="746" w:type="dxa"/>
          </w:tcPr>
          <w:p w:rsidR="00965B37" w:rsidRPr="00282686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33" w:type="dxa"/>
          </w:tcPr>
          <w:p w:rsidR="00965B37" w:rsidRDefault="00643F6A" w:rsidP="00287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«Опасные ситуации во дворе»</w:t>
            </w:r>
          </w:p>
        </w:tc>
        <w:tc>
          <w:tcPr>
            <w:tcW w:w="3261" w:type="dxa"/>
          </w:tcPr>
          <w:p w:rsidR="00965B37" w:rsidRPr="00EE4839" w:rsidRDefault="00643F6A" w:rsidP="00287791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воспитатели</w:t>
            </w:r>
          </w:p>
        </w:tc>
        <w:tc>
          <w:tcPr>
            <w:tcW w:w="2976" w:type="dxa"/>
          </w:tcPr>
          <w:p w:rsidR="00965B37" w:rsidRDefault="00643F6A" w:rsidP="00287791">
            <w:pPr>
              <w:tabs>
                <w:tab w:val="left" w:pos="6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Сентябрь</w:t>
            </w:r>
          </w:p>
        </w:tc>
      </w:tr>
      <w:tr w:rsidR="00965B37" w:rsidTr="00287791">
        <w:tc>
          <w:tcPr>
            <w:tcW w:w="746" w:type="dxa"/>
          </w:tcPr>
          <w:p w:rsidR="00965B37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33" w:type="dxa"/>
          </w:tcPr>
          <w:p w:rsidR="00965B37" w:rsidRDefault="00965B37" w:rsidP="00287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социологического исследования с целью определения уровня умений и знаний детей по правилам безопасного поведения в быту и на улице</w:t>
            </w:r>
          </w:p>
        </w:tc>
        <w:tc>
          <w:tcPr>
            <w:tcW w:w="3261" w:type="dxa"/>
          </w:tcPr>
          <w:p w:rsidR="00965B37" w:rsidRDefault="00965B37" w:rsidP="00287791">
            <w:pPr>
              <w:jc w:val="center"/>
              <w:rPr>
                <w:sz w:val="28"/>
                <w:szCs w:val="28"/>
              </w:rPr>
            </w:pPr>
            <w:r w:rsidRPr="00577F9A">
              <w:rPr>
                <w:sz w:val="28"/>
                <w:szCs w:val="28"/>
              </w:rPr>
              <w:t xml:space="preserve">ОНД и ПР, </w:t>
            </w:r>
          </w:p>
          <w:p w:rsidR="00965B37" w:rsidRDefault="00965B37" w:rsidP="00287791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76" w:type="dxa"/>
          </w:tcPr>
          <w:p w:rsidR="00965B37" w:rsidRDefault="00965B37" w:rsidP="00287791">
            <w:pPr>
              <w:jc w:val="center"/>
            </w:pPr>
            <w:r w:rsidRPr="00C87C43">
              <w:rPr>
                <w:sz w:val="28"/>
                <w:szCs w:val="28"/>
              </w:rPr>
              <w:t>Октябрь</w:t>
            </w:r>
          </w:p>
        </w:tc>
      </w:tr>
      <w:tr w:rsidR="00965B37" w:rsidTr="00287791">
        <w:tc>
          <w:tcPr>
            <w:tcW w:w="746" w:type="dxa"/>
          </w:tcPr>
          <w:p w:rsidR="00965B37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33" w:type="dxa"/>
          </w:tcPr>
          <w:p w:rsidR="00965B37" w:rsidRDefault="00965B37" w:rsidP="00287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родительского лектория с участием инспекторов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«Не допускайте шалости детей с огнем»</w:t>
            </w:r>
          </w:p>
        </w:tc>
        <w:tc>
          <w:tcPr>
            <w:tcW w:w="3261" w:type="dxa"/>
          </w:tcPr>
          <w:p w:rsidR="00965B37" w:rsidRDefault="00965B37" w:rsidP="00287791">
            <w:pPr>
              <w:jc w:val="center"/>
              <w:rPr>
                <w:sz w:val="28"/>
                <w:szCs w:val="28"/>
              </w:rPr>
            </w:pPr>
            <w:r w:rsidRPr="00577F9A">
              <w:rPr>
                <w:sz w:val="28"/>
                <w:szCs w:val="28"/>
              </w:rPr>
              <w:t xml:space="preserve">ОНД и ПР, </w:t>
            </w:r>
          </w:p>
          <w:p w:rsidR="00965B37" w:rsidRDefault="00643F6A" w:rsidP="00287791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76" w:type="dxa"/>
          </w:tcPr>
          <w:p w:rsidR="00965B37" w:rsidRDefault="00965B37" w:rsidP="00287791">
            <w:pPr>
              <w:jc w:val="center"/>
            </w:pPr>
            <w:r w:rsidRPr="006162D6">
              <w:rPr>
                <w:sz w:val="28"/>
                <w:szCs w:val="28"/>
              </w:rPr>
              <w:t>Ноябрь</w:t>
            </w:r>
          </w:p>
        </w:tc>
      </w:tr>
      <w:tr w:rsidR="00965B37" w:rsidTr="00287791">
        <w:tc>
          <w:tcPr>
            <w:tcW w:w="746" w:type="dxa"/>
          </w:tcPr>
          <w:p w:rsidR="00965B37" w:rsidRPr="00F01151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33" w:type="dxa"/>
          </w:tcPr>
          <w:p w:rsidR="00965B37" w:rsidRPr="00F01151" w:rsidRDefault="00965B37" w:rsidP="00287791">
            <w:pPr>
              <w:jc w:val="both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>Проведение единого Дня профилактики «Внимание, ёлка!»</w:t>
            </w:r>
          </w:p>
        </w:tc>
        <w:tc>
          <w:tcPr>
            <w:tcW w:w="3261" w:type="dxa"/>
          </w:tcPr>
          <w:p w:rsidR="00965B37" w:rsidRDefault="00965B37" w:rsidP="00287791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 xml:space="preserve">ОНД и ПР, </w:t>
            </w:r>
          </w:p>
          <w:p w:rsidR="00DA71A7" w:rsidRPr="00F01151" w:rsidRDefault="00DA71A7" w:rsidP="00287791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76" w:type="dxa"/>
          </w:tcPr>
          <w:p w:rsidR="00965B37" w:rsidRPr="00F01151" w:rsidRDefault="00965B37" w:rsidP="00287791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 xml:space="preserve">Декабрь </w:t>
            </w:r>
          </w:p>
        </w:tc>
      </w:tr>
      <w:tr w:rsidR="00965B37" w:rsidTr="00287791">
        <w:tc>
          <w:tcPr>
            <w:tcW w:w="746" w:type="dxa"/>
          </w:tcPr>
          <w:p w:rsidR="00965B37" w:rsidRPr="00F01151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33" w:type="dxa"/>
          </w:tcPr>
          <w:p w:rsidR="00965B37" w:rsidRPr="00F01151" w:rsidRDefault="00643F6A" w:rsidP="00287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«Опасные ситуации у тебя дома»</w:t>
            </w:r>
          </w:p>
        </w:tc>
        <w:tc>
          <w:tcPr>
            <w:tcW w:w="3261" w:type="dxa"/>
          </w:tcPr>
          <w:p w:rsidR="00965B37" w:rsidRPr="00F01151" w:rsidRDefault="00643F6A" w:rsidP="00287791">
            <w:pPr>
              <w:tabs>
                <w:tab w:val="left" w:pos="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вспитатели</w:t>
            </w:r>
            <w:proofErr w:type="spellEnd"/>
          </w:p>
        </w:tc>
        <w:tc>
          <w:tcPr>
            <w:tcW w:w="2976" w:type="dxa"/>
          </w:tcPr>
          <w:p w:rsidR="00965B37" w:rsidRPr="00F01151" w:rsidRDefault="00643F6A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65B37" w:rsidTr="00287791">
        <w:tc>
          <w:tcPr>
            <w:tcW w:w="746" w:type="dxa"/>
          </w:tcPr>
          <w:p w:rsidR="00965B37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33" w:type="dxa"/>
          </w:tcPr>
          <w:p w:rsidR="00965B37" w:rsidRDefault="00965B37" w:rsidP="00287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месячника по пожарной безопасности «Чтобы не было пожара» (беседы с детьми инспекторов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DA71A7" w:rsidRDefault="00965B37" w:rsidP="00287791">
            <w:pPr>
              <w:jc w:val="center"/>
              <w:rPr>
                <w:sz w:val="28"/>
                <w:szCs w:val="28"/>
              </w:rPr>
            </w:pPr>
            <w:r w:rsidRPr="00880929">
              <w:rPr>
                <w:sz w:val="28"/>
                <w:szCs w:val="28"/>
              </w:rPr>
              <w:t xml:space="preserve">ОНД и ПР, </w:t>
            </w:r>
          </w:p>
          <w:p w:rsidR="00965B37" w:rsidRDefault="00643F6A" w:rsidP="00287791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76" w:type="dxa"/>
          </w:tcPr>
          <w:p w:rsidR="00965B37" w:rsidRDefault="00965B37" w:rsidP="00287791">
            <w:pPr>
              <w:jc w:val="center"/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65B37" w:rsidTr="00287791">
        <w:tc>
          <w:tcPr>
            <w:tcW w:w="746" w:type="dxa"/>
          </w:tcPr>
          <w:p w:rsidR="00965B37" w:rsidRPr="00F01151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33" w:type="dxa"/>
          </w:tcPr>
          <w:p w:rsidR="00965B37" w:rsidRPr="00F01151" w:rsidRDefault="00965B37" w:rsidP="00287791">
            <w:pPr>
              <w:jc w:val="both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 xml:space="preserve">Создание воспитанниками листовок «Знаешь сам – расскажи </w:t>
            </w:r>
            <w:proofErr w:type="gramStart"/>
            <w:r w:rsidRPr="00F01151">
              <w:rPr>
                <w:sz w:val="28"/>
                <w:szCs w:val="28"/>
              </w:rPr>
              <w:t>другому</w:t>
            </w:r>
            <w:proofErr w:type="gramEnd"/>
            <w:r w:rsidRPr="00F01151">
              <w:rPr>
                <w:sz w:val="28"/>
                <w:szCs w:val="28"/>
              </w:rPr>
              <w:t xml:space="preserve">» и распространение их среди </w:t>
            </w:r>
            <w:r w:rsidR="00DA71A7">
              <w:rPr>
                <w:sz w:val="28"/>
                <w:szCs w:val="28"/>
              </w:rPr>
              <w:t>жителей села.</w:t>
            </w:r>
          </w:p>
        </w:tc>
        <w:tc>
          <w:tcPr>
            <w:tcW w:w="3261" w:type="dxa"/>
          </w:tcPr>
          <w:p w:rsidR="00965B37" w:rsidRDefault="00965B37" w:rsidP="00287791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 xml:space="preserve"> ОНД и ПР, </w:t>
            </w:r>
          </w:p>
          <w:p w:rsidR="00DA71A7" w:rsidRPr="00F01151" w:rsidRDefault="00DA71A7" w:rsidP="00287791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76" w:type="dxa"/>
          </w:tcPr>
          <w:p w:rsidR="00965B37" w:rsidRPr="00F01151" w:rsidRDefault="00965B37" w:rsidP="00287791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>Март</w:t>
            </w:r>
          </w:p>
        </w:tc>
      </w:tr>
      <w:tr w:rsidR="00965B37" w:rsidTr="00287791">
        <w:tc>
          <w:tcPr>
            <w:tcW w:w="746" w:type="dxa"/>
          </w:tcPr>
          <w:p w:rsidR="00965B37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33" w:type="dxa"/>
          </w:tcPr>
          <w:p w:rsidR="00965B37" w:rsidRDefault="00965B37" w:rsidP="00287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муниципального конкурса детских рисунков «Пожарный – профессия отважных людей», приуроченного ко дню пожарной охраны России</w:t>
            </w:r>
          </w:p>
        </w:tc>
        <w:tc>
          <w:tcPr>
            <w:tcW w:w="3261" w:type="dxa"/>
          </w:tcPr>
          <w:p w:rsidR="00965B37" w:rsidRDefault="00965B37" w:rsidP="00287791">
            <w:pPr>
              <w:jc w:val="center"/>
              <w:rPr>
                <w:sz w:val="28"/>
                <w:szCs w:val="28"/>
              </w:rPr>
            </w:pPr>
            <w:r w:rsidRPr="00DA13AE">
              <w:rPr>
                <w:sz w:val="28"/>
                <w:szCs w:val="28"/>
              </w:rPr>
              <w:t xml:space="preserve">ОНД и ПР, </w:t>
            </w:r>
          </w:p>
          <w:p w:rsidR="00DA71A7" w:rsidRDefault="00DA71A7" w:rsidP="00287791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76" w:type="dxa"/>
          </w:tcPr>
          <w:p w:rsidR="00965B37" w:rsidRDefault="00965B37" w:rsidP="00287791">
            <w:pPr>
              <w:jc w:val="center"/>
            </w:pPr>
            <w:r w:rsidRPr="00A15383">
              <w:rPr>
                <w:sz w:val="28"/>
                <w:szCs w:val="28"/>
              </w:rPr>
              <w:t>Апрель</w:t>
            </w:r>
          </w:p>
        </w:tc>
      </w:tr>
      <w:tr w:rsidR="00287791" w:rsidTr="00287791">
        <w:tc>
          <w:tcPr>
            <w:tcW w:w="746" w:type="dxa"/>
          </w:tcPr>
          <w:p w:rsidR="00287791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33" w:type="dxa"/>
          </w:tcPr>
          <w:p w:rsidR="00287791" w:rsidRDefault="00287791" w:rsidP="00287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тематического альбома «Опасные насекомые»</w:t>
            </w:r>
          </w:p>
        </w:tc>
        <w:tc>
          <w:tcPr>
            <w:tcW w:w="3261" w:type="dxa"/>
          </w:tcPr>
          <w:p w:rsidR="00287791" w:rsidRPr="00DA13AE" w:rsidRDefault="00287791" w:rsidP="00287791">
            <w:pPr>
              <w:tabs>
                <w:tab w:val="left" w:pos="9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воспитатели</w:t>
            </w:r>
          </w:p>
        </w:tc>
        <w:tc>
          <w:tcPr>
            <w:tcW w:w="2976" w:type="dxa"/>
          </w:tcPr>
          <w:p w:rsidR="00287791" w:rsidRPr="00763439" w:rsidRDefault="00287791" w:rsidP="00287791">
            <w:pPr>
              <w:jc w:val="center"/>
              <w:rPr>
                <w:sz w:val="28"/>
                <w:szCs w:val="28"/>
              </w:rPr>
            </w:pPr>
          </w:p>
        </w:tc>
      </w:tr>
      <w:tr w:rsidR="00965B37" w:rsidTr="00287791">
        <w:tc>
          <w:tcPr>
            <w:tcW w:w="746" w:type="dxa"/>
          </w:tcPr>
          <w:p w:rsidR="00965B37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33" w:type="dxa"/>
          </w:tcPr>
          <w:p w:rsidR="00965B37" w:rsidRDefault="00965B37" w:rsidP="00287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социологического исследования с целью </w:t>
            </w:r>
            <w:r>
              <w:rPr>
                <w:sz w:val="28"/>
                <w:szCs w:val="28"/>
              </w:rPr>
              <w:lastRenderedPageBreak/>
              <w:t>определения уровня умений и знаний детей по правилам безопасного поведения детей в быту и на улице</w:t>
            </w:r>
          </w:p>
        </w:tc>
        <w:tc>
          <w:tcPr>
            <w:tcW w:w="3261" w:type="dxa"/>
          </w:tcPr>
          <w:p w:rsidR="00965B37" w:rsidRDefault="00965B37" w:rsidP="00287791">
            <w:pPr>
              <w:jc w:val="center"/>
              <w:rPr>
                <w:sz w:val="28"/>
                <w:szCs w:val="28"/>
              </w:rPr>
            </w:pPr>
            <w:r w:rsidRPr="00DA13AE">
              <w:rPr>
                <w:sz w:val="28"/>
                <w:szCs w:val="28"/>
              </w:rPr>
              <w:lastRenderedPageBreak/>
              <w:t xml:space="preserve">ОНД и ПР, </w:t>
            </w:r>
          </w:p>
          <w:p w:rsidR="00DA71A7" w:rsidRDefault="00DA71A7" w:rsidP="00287791">
            <w:pPr>
              <w:jc w:val="center"/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976" w:type="dxa"/>
          </w:tcPr>
          <w:p w:rsidR="00965B37" w:rsidRDefault="00965B37" w:rsidP="00287791">
            <w:pPr>
              <w:jc w:val="center"/>
            </w:pPr>
            <w:r w:rsidRPr="00763439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965B37" w:rsidTr="00287791">
        <w:tc>
          <w:tcPr>
            <w:tcW w:w="746" w:type="dxa"/>
          </w:tcPr>
          <w:p w:rsidR="00965B37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733" w:type="dxa"/>
          </w:tcPr>
          <w:p w:rsidR="00965B37" w:rsidRDefault="00965B37" w:rsidP="00287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практических занятий по эвакуации детей в случае возникновения пожара в присутствии пожарного инспектора</w:t>
            </w:r>
          </w:p>
        </w:tc>
        <w:tc>
          <w:tcPr>
            <w:tcW w:w="3261" w:type="dxa"/>
          </w:tcPr>
          <w:p w:rsidR="00DA71A7" w:rsidRDefault="00965B37" w:rsidP="00287791">
            <w:pPr>
              <w:jc w:val="center"/>
              <w:rPr>
                <w:sz w:val="28"/>
                <w:szCs w:val="28"/>
              </w:rPr>
            </w:pPr>
            <w:r w:rsidRPr="00B85064">
              <w:rPr>
                <w:sz w:val="28"/>
                <w:szCs w:val="28"/>
              </w:rPr>
              <w:t xml:space="preserve">ОНД и ПР, </w:t>
            </w:r>
          </w:p>
          <w:p w:rsidR="00965B37" w:rsidRDefault="00DA71A7" w:rsidP="00287791">
            <w:pPr>
              <w:jc w:val="center"/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976" w:type="dxa"/>
          </w:tcPr>
          <w:p w:rsidR="00965B37" w:rsidRDefault="00965B37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965B37" w:rsidTr="00287791">
        <w:tc>
          <w:tcPr>
            <w:tcW w:w="746" w:type="dxa"/>
          </w:tcPr>
          <w:p w:rsidR="00965B37" w:rsidRPr="00F01151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33" w:type="dxa"/>
          </w:tcPr>
          <w:p w:rsidR="00965B37" w:rsidRPr="00F01151" w:rsidRDefault="00DA71A7" w:rsidP="00287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65B37" w:rsidRPr="00F01151">
              <w:rPr>
                <w:sz w:val="28"/>
                <w:szCs w:val="28"/>
              </w:rPr>
              <w:t>ыезды пожарных автомобилей в детские сады</w:t>
            </w:r>
          </w:p>
        </w:tc>
        <w:tc>
          <w:tcPr>
            <w:tcW w:w="3261" w:type="dxa"/>
          </w:tcPr>
          <w:p w:rsidR="00965B37" w:rsidRPr="00F01151" w:rsidRDefault="00965B37" w:rsidP="00287791">
            <w:pPr>
              <w:jc w:val="center"/>
            </w:pPr>
            <w:r w:rsidRPr="00F01151">
              <w:rPr>
                <w:sz w:val="28"/>
                <w:szCs w:val="28"/>
              </w:rPr>
              <w:t xml:space="preserve">ОНД и </w:t>
            </w:r>
            <w:proofErr w:type="gramStart"/>
            <w:r w:rsidRPr="00F01151">
              <w:rPr>
                <w:sz w:val="28"/>
                <w:szCs w:val="28"/>
              </w:rPr>
              <w:t>ПР</w:t>
            </w:r>
            <w:proofErr w:type="gramEnd"/>
            <w:r w:rsidRPr="00F01151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976" w:type="dxa"/>
          </w:tcPr>
          <w:p w:rsidR="00965B37" w:rsidRPr="00F01151" w:rsidRDefault="00965B37" w:rsidP="00287791">
            <w:pPr>
              <w:jc w:val="center"/>
            </w:pPr>
            <w:r w:rsidRPr="00F01151">
              <w:rPr>
                <w:sz w:val="28"/>
                <w:szCs w:val="28"/>
              </w:rPr>
              <w:t>Июль</w:t>
            </w:r>
          </w:p>
        </w:tc>
      </w:tr>
      <w:tr w:rsidR="00965B37" w:rsidTr="00287791">
        <w:tc>
          <w:tcPr>
            <w:tcW w:w="746" w:type="dxa"/>
          </w:tcPr>
          <w:p w:rsidR="00965B37" w:rsidRPr="00F01151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33" w:type="dxa"/>
          </w:tcPr>
          <w:p w:rsidR="00965B37" w:rsidRPr="00F01151" w:rsidRDefault="00287791" w:rsidP="00287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Игра-ситуация «Осторожно чужой!»</w:t>
            </w:r>
          </w:p>
        </w:tc>
        <w:tc>
          <w:tcPr>
            <w:tcW w:w="3261" w:type="dxa"/>
          </w:tcPr>
          <w:p w:rsidR="00965B37" w:rsidRPr="00F01151" w:rsidRDefault="00965B37" w:rsidP="00287791">
            <w:pPr>
              <w:jc w:val="center"/>
            </w:pPr>
          </w:p>
        </w:tc>
        <w:tc>
          <w:tcPr>
            <w:tcW w:w="2976" w:type="dxa"/>
          </w:tcPr>
          <w:p w:rsidR="00965B37" w:rsidRPr="00F01151" w:rsidRDefault="00287791" w:rsidP="00287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282686" w:rsidRPr="00282686" w:rsidRDefault="00287791" w:rsidP="0028268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82686" w:rsidRPr="00282686" w:rsidRDefault="00282686" w:rsidP="00282686">
      <w:pPr>
        <w:jc w:val="center"/>
        <w:rPr>
          <w:b/>
          <w:sz w:val="40"/>
          <w:szCs w:val="40"/>
        </w:rPr>
      </w:pPr>
    </w:p>
    <w:sectPr w:rsidR="00282686" w:rsidRPr="00282686" w:rsidSect="002826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61" w:rsidRDefault="00174E61" w:rsidP="00287791">
      <w:r>
        <w:separator/>
      </w:r>
    </w:p>
  </w:endnote>
  <w:endnote w:type="continuationSeparator" w:id="0">
    <w:p w:rsidR="00174E61" w:rsidRDefault="00174E61" w:rsidP="0028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61" w:rsidRDefault="00174E61" w:rsidP="00287791">
      <w:r>
        <w:separator/>
      </w:r>
    </w:p>
  </w:footnote>
  <w:footnote w:type="continuationSeparator" w:id="0">
    <w:p w:rsidR="00174E61" w:rsidRDefault="00174E61" w:rsidP="0028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0E99"/>
    <w:multiLevelType w:val="hybridMultilevel"/>
    <w:tmpl w:val="3248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86"/>
    <w:rsid w:val="000B5E38"/>
    <w:rsid w:val="000F6F3A"/>
    <w:rsid w:val="00174E61"/>
    <w:rsid w:val="0024468D"/>
    <w:rsid w:val="00282686"/>
    <w:rsid w:val="00287791"/>
    <w:rsid w:val="002C5D66"/>
    <w:rsid w:val="003C30E6"/>
    <w:rsid w:val="003E6FB8"/>
    <w:rsid w:val="004C60BA"/>
    <w:rsid w:val="004D7FB8"/>
    <w:rsid w:val="00643F6A"/>
    <w:rsid w:val="00644322"/>
    <w:rsid w:val="006625AE"/>
    <w:rsid w:val="00735013"/>
    <w:rsid w:val="007359C7"/>
    <w:rsid w:val="00884DF9"/>
    <w:rsid w:val="008B31AA"/>
    <w:rsid w:val="008F3B6D"/>
    <w:rsid w:val="0091414B"/>
    <w:rsid w:val="00965B37"/>
    <w:rsid w:val="009A0ACF"/>
    <w:rsid w:val="00A67792"/>
    <w:rsid w:val="00BE3444"/>
    <w:rsid w:val="00D727CD"/>
    <w:rsid w:val="00D80B52"/>
    <w:rsid w:val="00DA71A7"/>
    <w:rsid w:val="00EC50AC"/>
    <w:rsid w:val="00F01151"/>
    <w:rsid w:val="00F8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6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F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FB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3E6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6FB8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28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877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7791"/>
    <w:rPr>
      <w:rFonts w:ascii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7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791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садик</cp:lastModifiedBy>
  <cp:revision>9</cp:revision>
  <cp:lastPrinted>2018-09-11T09:40:00Z</cp:lastPrinted>
  <dcterms:created xsi:type="dcterms:W3CDTF">2018-09-07T10:18:00Z</dcterms:created>
  <dcterms:modified xsi:type="dcterms:W3CDTF">2018-09-26T06:22:00Z</dcterms:modified>
</cp:coreProperties>
</file>